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7E" w:rsidRDefault="0022057E" w:rsidP="00774941"/>
    <w:p w:rsidR="00F3006A" w:rsidRDefault="00F3006A" w:rsidP="00F24F5C">
      <w:pPr>
        <w:jc w:val="center"/>
      </w:pPr>
    </w:p>
    <w:p w:rsidR="00442B05" w:rsidRDefault="004E18BF" w:rsidP="00E0040D">
      <w:pPr>
        <w:jc w:val="center"/>
      </w:pPr>
      <w:r>
        <w:t>Tarifs mensuels année 2022-2023</w:t>
      </w:r>
    </w:p>
    <w:tbl>
      <w:tblPr>
        <w:tblW w:w="604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6040"/>
      </w:tblGrid>
      <w:tr w:rsidR="00C51F38" w:rsidRPr="00C51F38" w:rsidTr="00C51F38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38" w:rsidRPr="00C51F38" w:rsidRDefault="004E18BF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Contribution: 59</w:t>
            </w:r>
            <w:r w:rsidR="00C51F38"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euros</w:t>
            </w:r>
          </w:p>
        </w:tc>
      </w:tr>
      <w:tr w:rsidR="00C51F38" w:rsidRPr="00C51F38" w:rsidTr="00C51F38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4E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Hébergement en internat: </w:t>
            </w:r>
            <w:r w:rsidR="004E18BF">
              <w:rPr>
                <w:rFonts w:ascii="Calibri" w:eastAsia="Times New Roman" w:hAnsi="Calibri" w:cs="Calibri"/>
                <w:color w:val="000000"/>
                <w:lang w:eastAsia="fr-FR"/>
              </w:rPr>
              <w:t>180,00</w:t>
            </w:r>
            <w:r w:rsidR="00A4305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euros</w:t>
            </w:r>
          </w:p>
        </w:tc>
      </w:tr>
      <w:tr w:rsidR="00C51F38" w:rsidRPr="00C51F38" w:rsidTr="00C51F38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38" w:rsidRPr="00C51F38" w:rsidRDefault="00A72AAA" w:rsidP="00A7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Accueil en famille d’hébergement : voir avec la famille d’hébergement</w:t>
            </w:r>
          </w:p>
        </w:tc>
      </w:tr>
      <w:tr w:rsidR="00C51F38" w:rsidRPr="00C51F38" w:rsidTr="00C51F38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Demi-pension: voir tableau ci-dessous</w:t>
            </w:r>
          </w:p>
        </w:tc>
      </w:tr>
    </w:tbl>
    <w:p w:rsidR="00C51F38" w:rsidRDefault="00C51F38" w:rsidP="00C51F38"/>
    <w:tbl>
      <w:tblPr>
        <w:tblW w:w="1180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1520"/>
        <w:gridCol w:w="1160"/>
        <w:gridCol w:w="960"/>
        <w:gridCol w:w="960"/>
        <w:gridCol w:w="960"/>
        <w:gridCol w:w="960"/>
        <w:gridCol w:w="960"/>
        <w:gridCol w:w="1000"/>
        <w:gridCol w:w="960"/>
        <w:gridCol w:w="960"/>
        <w:gridCol w:w="1400"/>
      </w:tblGrid>
      <w:tr w:rsidR="00C51F38" w:rsidRPr="00C51F38" w:rsidTr="00C51F38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Prix du repas</w:t>
            </w:r>
          </w:p>
        </w:tc>
      </w:tr>
      <w:tr w:rsidR="00C51F38" w:rsidRPr="00C51F38" w:rsidTr="00C51F38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51F38" w:rsidRPr="00C51F38" w:rsidRDefault="00C51F38" w:rsidP="00C51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CLASSES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51F38" w:rsidRPr="00C51F38" w:rsidRDefault="00C51F38" w:rsidP="00C51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Nombre de </w:t>
            </w: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semaines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51F38" w:rsidRPr="00C51F38" w:rsidRDefault="00C51F38" w:rsidP="00C51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2 repas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51F38" w:rsidRPr="00C51F38" w:rsidRDefault="00C51F38" w:rsidP="00C51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3 repas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51F38" w:rsidRPr="00C51F38" w:rsidRDefault="00C51F38" w:rsidP="00C51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4 repas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51F38" w:rsidRPr="00C51F38" w:rsidRDefault="00C51F38" w:rsidP="00C51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5 repas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51F38" w:rsidRPr="00C51F38" w:rsidRDefault="00C51F38" w:rsidP="00C51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6 repas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51F38" w:rsidRPr="00C51F38" w:rsidRDefault="00C51F38" w:rsidP="00C51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7 repas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51F38" w:rsidRPr="00C51F38" w:rsidRDefault="00C51F38" w:rsidP="00C51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8 repas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C51F38" w:rsidRPr="00C51F38" w:rsidRDefault="00C51F38" w:rsidP="00C51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9 repas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38" w:rsidRPr="00C51F38" w:rsidRDefault="00C51F38" w:rsidP="00C51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5,70 €</w:t>
            </w:r>
          </w:p>
        </w:tc>
      </w:tr>
      <w:tr w:rsidR="00C51F38" w:rsidRPr="00C51F38" w:rsidTr="00C51F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51F38" w:rsidRPr="00C51F38" w:rsidTr="00C51F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1er CAP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33,06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49,59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66,12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82,65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99,18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115,71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132,24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148,77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51F38" w:rsidRPr="00C51F38" w:rsidTr="00C51F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Terminale CAP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29,64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44,46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59,28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74,1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88,92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103,74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118,56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133,38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51F38" w:rsidRPr="00C51F38" w:rsidTr="00C51F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51F38" w:rsidRPr="00C51F38" w:rsidTr="00C51F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Seconde Bac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34,2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68,4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85,5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102,60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119,70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136,80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153,90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51F38" w:rsidRPr="00C51F38" w:rsidTr="00C51F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Première Bac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31,92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47,88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63,84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79,8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95,76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111,72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127,68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143,64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51F38" w:rsidRPr="00C51F38" w:rsidTr="00C51F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Terminales Bac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29,64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44,46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59,28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74,1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88,92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103,74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118,56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1F38">
              <w:rPr>
                <w:rFonts w:ascii="Calibri" w:eastAsia="Times New Roman" w:hAnsi="Calibri" w:cs="Calibri"/>
                <w:color w:val="000000"/>
                <w:lang w:eastAsia="fr-FR"/>
              </w:rPr>
              <w:t>133,38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38" w:rsidRPr="00C51F38" w:rsidRDefault="00C51F38" w:rsidP="00C51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C51F38" w:rsidRDefault="00C51F38" w:rsidP="00C51F38"/>
    <w:p w:rsidR="00B43A10" w:rsidRDefault="00B43A10" w:rsidP="004E18BF">
      <w:pPr>
        <w:pStyle w:val="Paragraphedeliste"/>
      </w:pPr>
    </w:p>
    <w:sectPr w:rsidR="00B43A10" w:rsidSect="00442B05">
      <w:headerReference w:type="default" r:id="rId7"/>
      <w:footerReference w:type="default" r:id="rId8"/>
      <w:pgSz w:w="16838" w:h="11906" w:orient="landscape" w:code="9"/>
      <w:pgMar w:top="1077" w:right="1843" w:bottom="1077" w:left="851" w:header="709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04" w:rsidRDefault="00174004" w:rsidP="00454AAC">
      <w:pPr>
        <w:spacing w:after="0" w:line="240" w:lineRule="auto"/>
      </w:pPr>
      <w:r>
        <w:separator/>
      </w:r>
    </w:p>
  </w:endnote>
  <w:endnote w:type="continuationSeparator" w:id="0">
    <w:p w:rsidR="00174004" w:rsidRDefault="00174004" w:rsidP="0045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3D" w:rsidRPr="006C5F85" w:rsidRDefault="0005013D" w:rsidP="00F24F5C">
    <w:pPr>
      <w:pStyle w:val="Pieddepage"/>
      <w:jc w:val="center"/>
      <w:rPr>
        <w:sz w:val="20"/>
        <w:szCs w:val="20"/>
      </w:rPr>
    </w:pPr>
    <w:r w:rsidRPr="006C5F85">
      <w:rPr>
        <w:sz w:val="20"/>
        <w:szCs w:val="20"/>
      </w:rPr>
      <w:t>Lycée Professionnel Privé Pasteur – 3, rue Pasteur – 30110 La Grand’ Combe</w:t>
    </w:r>
  </w:p>
  <w:p w:rsidR="0005013D" w:rsidRPr="006C5F85" w:rsidRDefault="0005013D" w:rsidP="00F24F5C">
    <w:pPr>
      <w:pStyle w:val="Pieddepage"/>
      <w:jc w:val="center"/>
      <w:rPr>
        <w:sz w:val="20"/>
        <w:szCs w:val="20"/>
      </w:rPr>
    </w:pPr>
    <w:r w:rsidRPr="006C5F85">
      <w:rPr>
        <w:sz w:val="20"/>
        <w:szCs w:val="20"/>
      </w:rPr>
      <w:t xml:space="preserve">Tel 04 66 34 06 72 – mail : </w:t>
    </w:r>
    <w:hyperlink r:id="rId1" w:history="1">
      <w:r w:rsidRPr="006C5F85">
        <w:rPr>
          <w:rStyle w:val="Lienhypertexte"/>
          <w:sz w:val="20"/>
          <w:szCs w:val="20"/>
        </w:rPr>
        <w:t>serviceinfopasteur@gmail.com</w:t>
      </w:r>
    </w:hyperlink>
    <w:r w:rsidRPr="006C5F85">
      <w:rPr>
        <w:sz w:val="20"/>
        <w:szCs w:val="20"/>
      </w:rPr>
      <w:t xml:space="preserve"> –Site Internet </w:t>
    </w:r>
    <w:hyperlink r:id="rId2" w:history="1">
      <w:r w:rsidRPr="006C5F85">
        <w:rPr>
          <w:rStyle w:val="Lienhypertexte"/>
          <w:sz w:val="20"/>
          <w:szCs w:val="20"/>
        </w:rPr>
        <w:t>http://www.lppasteur.fr/</w:t>
      </w:r>
    </w:hyperlink>
  </w:p>
  <w:p w:rsidR="0005013D" w:rsidRDefault="0005013D" w:rsidP="00F24F5C">
    <w:pPr>
      <w:pStyle w:val="Pieddepage"/>
      <w:rPr>
        <w:szCs w:val="18"/>
      </w:rPr>
    </w:pPr>
  </w:p>
  <w:p w:rsidR="0005013D" w:rsidRPr="006C5F85" w:rsidRDefault="0005013D" w:rsidP="00F24F5C">
    <w:pPr>
      <w:pStyle w:val="Pieddepage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04" w:rsidRDefault="00174004" w:rsidP="00454AAC">
      <w:pPr>
        <w:spacing w:after="0" w:line="240" w:lineRule="auto"/>
      </w:pPr>
      <w:r>
        <w:separator/>
      </w:r>
    </w:p>
  </w:footnote>
  <w:footnote w:type="continuationSeparator" w:id="0">
    <w:p w:rsidR="00174004" w:rsidRDefault="00174004" w:rsidP="0045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3D" w:rsidRDefault="00991AC1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38.45pt;margin-top:-14.65pt;width:219.35pt;height:78.7pt;z-index:251660288" stroked="f">
          <v:textbox>
            <w:txbxContent>
              <w:p w:rsidR="0005013D" w:rsidRDefault="0005013D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717803" cy="592594"/>
                      <wp:effectExtent l="19050" t="0" r="0" b="0"/>
                      <wp:docPr id="1" name="Image 0" descr="Logo-Pasteu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-Pasteur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803" cy="59259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BA266F"/>
    <w:multiLevelType w:val="hybridMultilevel"/>
    <w:tmpl w:val="792C0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72126"/>
    <w:multiLevelType w:val="hybridMultilevel"/>
    <w:tmpl w:val="C35C3368"/>
    <w:lvl w:ilvl="0" w:tplc="040C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pStyle w:val="Titre7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pStyle w:val="Titre8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">
    <w:nsid w:val="7D9E5F8F"/>
    <w:multiLevelType w:val="hybridMultilevel"/>
    <w:tmpl w:val="5268E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4F40"/>
    <w:rsid w:val="00043CC0"/>
    <w:rsid w:val="00047AAB"/>
    <w:rsid w:val="0005013D"/>
    <w:rsid w:val="0005529F"/>
    <w:rsid w:val="00066BAD"/>
    <w:rsid w:val="00083771"/>
    <w:rsid w:val="00102DA1"/>
    <w:rsid w:val="00174004"/>
    <w:rsid w:val="001B2480"/>
    <w:rsid w:val="002036C4"/>
    <w:rsid w:val="0022057E"/>
    <w:rsid w:val="00284F40"/>
    <w:rsid w:val="002E6500"/>
    <w:rsid w:val="00315887"/>
    <w:rsid w:val="0032412C"/>
    <w:rsid w:val="00380DB5"/>
    <w:rsid w:val="00442B05"/>
    <w:rsid w:val="00445001"/>
    <w:rsid w:val="00454AAC"/>
    <w:rsid w:val="004A0EA7"/>
    <w:rsid w:val="004A4FF0"/>
    <w:rsid w:val="004D457E"/>
    <w:rsid w:val="004E18BF"/>
    <w:rsid w:val="004F2D14"/>
    <w:rsid w:val="00507E2B"/>
    <w:rsid w:val="005E1AF5"/>
    <w:rsid w:val="006364B1"/>
    <w:rsid w:val="00644196"/>
    <w:rsid w:val="00672789"/>
    <w:rsid w:val="00710818"/>
    <w:rsid w:val="00774941"/>
    <w:rsid w:val="00886B86"/>
    <w:rsid w:val="008F663A"/>
    <w:rsid w:val="00927D6B"/>
    <w:rsid w:val="00991AC1"/>
    <w:rsid w:val="00A1756A"/>
    <w:rsid w:val="00A43059"/>
    <w:rsid w:val="00A52C9B"/>
    <w:rsid w:val="00A55981"/>
    <w:rsid w:val="00A72AAA"/>
    <w:rsid w:val="00AA094D"/>
    <w:rsid w:val="00AD5FC6"/>
    <w:rsid w:val="00B2635F"/>
    <w:rsid w:val="00B35413"/>
    <w:rsid w:val="00B43A10"/>
    <w:rsid w:val="00B55A17"/>
    <w:rsid w:val="00BA5FC8"/>
    <w:rsid w:val="00BB05F1"/>
    <w:rsid w:val="00C51F38"/>
    <w:rsid w:val="00CE4B19"/>
    <w:rsid w:val="00D0600C"/>
    <w:rsid w:val="00D93FF8"/>
    <w:rsid w:val="00E0040D"/>
    <w:rsid w:val="00E27783"/>
    <w:rsid w:val="00F24F5C"/>
    <w:rsid w:val="00F3006A"/>
    <w:rsid w:val="00F4607F"/>
    <w:rsid w:val="00F90C3D"/>
    <w:rsid w:val="00FE7353"/>
    <w:rsid w:val="00FE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40"/>
    <w:pPr>
      <w:spacing w:after="160" w:line="259" w:lineRule="auto"/>
    </w:pPr>
  </w:style>
  <w:style w:type="paragraph" w:styleId="Titre7">
    <w:name w:val="heading 7"/>
    <w:basedOn w:val="Normal"/>
    <w:next w:val="Normal"/>
    <w:link w:val="Titre7Car"/>
    <w:qFormat/>
    <w:rsid w:val="00774941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16"/>
      <w:szCs w:val="16"/>
      <w:lang w:eastAsia="zh-CN"/>
    </w:rPr>
  </w:style>
  <w:style w:type="paragraph" w:styleId="Titre8">
    <w:name w:val="heading 8"/>
    <w:basedOn w:val="Normal"/>
    <w:next w:val="Normal"/>
    <w:link w:val="Titre8Car"/>
    <w:qFormat/>
    <w:rsid w:val="00774941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8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4F40"/>
  </w:style>
  <w:style w:type="paragraph" w:styleId="Pieddepage">
    <w:name w:val="footer"/>
    <w:basedOn w:val="Normal"/>
    <w:link w:val="PieddepageCar"/>
    <w:uiPriority w:val="99"/>
    <w:unhideWhenUsed/>
    <w:rsid w:val="0028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4F40"/>
  </w:style>
  <w:style w:type="character" w:styleId="Lienhypertexte">
    <w:name w:val="Hyperlink"/>
    <w:basedOn w:val="Policepardfaut"/>
    <w:uiPriority w:val="99"/>
    <w:unhideWhenUsed/>
    <w:rsid w:val="00284F4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F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607F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rsid w:val="00774941"/>
    <w:rPr>
      <w:rFonts w:ascii="Times New Roman" w:eastAsia="Times New Roman" w:hAnsi="Times New Roman" w:cs="Times New Roman"/>
      <w:b/>
      <w:bCs/>
      <w:sz w:val="16"/>
      <w:szCs w:val="16"/>
      <w:lang w:eastAsia="zh-CN"/>
    </w:rPr>
  </w:style>
  <w:style w:type="character" w:customStyle="1" w:styleId="Titre8Car">
    <w:name w:val="Titre 8 Car"/>
    <w:basedOn w:val="Policepardfaut"/>
    <w:link w:val="Titre8"/>
    <w:rsid w:val="00774941"/>
    <w:rPr>
      <w:rFonts w:ascii="Times New Roman" w:eastAsia="Times New Roman" w:hAnsi="Times New Roman" w:cs="Times New Roman"/>
      <w:b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ppasteur.fr/" TargetMode="External"/><Relationship Id="rId1" Type="http://schemas.openxmlformats.org/officeDocument/2006/relationships/hyperlink" Target="mailto:serviceinfopasteu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secretariat2</cp:lastModifiedBy>
  <cp:revision>9</cp:revision>
  <cp:lastPrinted>2021-03-16T14:21:00Z</cp:lastPrinted>
  <dcterms:created xsi:type="dcterms:W3CDTF">2021-03-16T13:02:00Z</dcterms:created>
  <dcterms:modified xsi:type="dcterms:W3CDTF">2021-12-14T12:55:00Z</dcterms:modified>
</cp:coreProperties>
</file>